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98"/>
        <w:gridCol w:w="2057"/>
        <w:gridCol w:w="1791"/>
        <w:gridCol w:w="2003"/>
      </w:tblGrid>
      <w:tr w:rsidR="00202CBD" w:rsidRPr="00716C02" w14:paraId="4CB51299" w14:textId="77777777" w:rsidTr="008748D1">
        <w:tc>
          <w:tcPr>
            <w:tcW w:w="9275" w:type="dxa"/>
            <w:gridSpan w:val="5"/>
            <w:shd w:val="clear" w:color="auto" w:fill="00B0F0"/>
          </w:tcPr>
          <w:p w14:paraId="73CAF8BB" w14:textId="77777777" w:rsidR="00202CBD" w:rsidRPr="00716C02" w:rsidRDefault="00202CBD" w:rsidP="00202C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Is there a problem?</w:t>
            </w:r>
          </w:p>
        </w:tc>
      </w:tr>
      <w:tr w:rsidR="008748D1" w:rsidRPr="00716C02" w14:paraId="1B2AF4D6" w14:textId="77777777" w:rsidTr="008748D1">
        <w:trPr>
          <w:trHeight w:val="3168"/>
        </w:trPr>
        <w:tc>
          <w:tcPr>
            <w:tcW w:w="1526" w:type="dxa"/>
          </w:tcPr>
          <w:p w14:paraId="59974A60" w14:textId="77777777" w:rsidR="008748D1" w:rsidRPr="00716C02" w:rsidRDefault="008748D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Identify the Problem</w:t>
            </w:r>
          </w:p>
        </w:tc>
        <w:tc>
          <w:tcPr>
            <w:tcW w:w="7749" w:type="dxa"/>
            <w:gridSpan w:val="4"/>
          </w:tcPr>
          <w:p w14:paraId="1C0D3A11" w14:textId="77777777" w:rsidR="008748D1" w:rsidRPr="009922B2" w:rsidRDefault="008748D1" w:rsidP="00202CBD">
            <w:pPr>
              <w:pStyle w:val="NoSpacing"/>
              <w:rPr>
                <w:rFonts w:ascii="Arial" w:hAnsi="Arial" w:cs="Arial"/>
                <w:u w:val="single"/>
              </w:rPr>
            </w:pPr>
            <w:r w:rsidRPr="009922B2">
              <w:rPr>
                <w:rFonts w:ascii="Arial" w:hAnsi="Arial" w:cs="Arial"/>
                <w:u w:val="single"/>
              </w:rPr>
              <w:t>Big-5 Report</w:t>
            </w:r>
          </w:p>
          <w:p w14:paraId="43BCBFA6" w14:textId="25F4C2BA" w:rsidR="008748D1" w:rsidRPr="009922B2" w:rsidRDefault="008748D1" w:rsidP="00202CBD">
            <w:pPr>
              <w:pStyle w:val="NoSpacing"/>
              <w:rPr>
                <w:rFonts w:ascii="Arial" w:hAnsi="Arial" w:cs="Arial"/>
                <w:u w:val="single"/>
              </w:rPr>
            </w:pPr>
            <w:r w:rsidRPr="009922B2">
              <w:rPr>
                <w:rFonts w:ascii="Arial" w:hAnsi="Arial" w:cs="Arial"/>
              </w:rPr>
              <w:t xml:space="preserve">What were the average number of ODR’s per day per month?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807A51A" w14:textId="77777777" w:rsidR="008748D1" w:rsidRPr="009922B2" w:rsidRDefault="008748D1" w:rsidP="00202CBD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3B11272F" w14:textId="21FDD4D6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 xml:space="preserve">What is the most frequently reported problem behavior?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922B2">
              <w:rPr>
                <w:rFonts w:ascii="Arial" w:hAnsi="Arial" w:cs="Arial"/>
                <w:u w:val="single"/>
              </w:rPr>
              <w:t xml:space="preserve"> </w:t>
            </w:r>
          </w:p>
          <w:p w14:paraId="1C1914C9" w14:textId="77777777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</w:p>
          <w:p w14:paraId="093F2D47" w14:textId="50FDAD3A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 xml:space="preserve">Where are most problem behaviors occurring?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7B8B07E" w14:textId="77777777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</w:p>
          <w:p w14:paraId="6357B859" w14:textId="036A1E0A" w:rsidR="008748D1" w:rsidRPr="009922B2" w:rsidRDefault="008748D1" w:rsidP="00202CBD">
            <w:pPr>
              <w:pStyle w:val="NoSpacing"/>
              <w:rPr>
                <w:rFonts w:ascii="Arial" w:hAnsi="Arial" w:cs="Arial"/>
                <w:u w:val="single"/>
              </w:rPr>
            </w:pPr>
            <w:r w:rsidRPr="009922B2">
              <w:rPr>
                <w:rFonts w:ascii="Arial" w:hAnsi="Arial" w:cs="Arial"/>
              </w:rPr>
              <w:t xml:space="preserve">When are most problem behaviors occurring?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74821B9" w14:textId="77777777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</w:p>
          <w:p w14:paraId="6542858E" w14:textId="61B534CC" w:rsidR="008748D1" w:rsidRPr="009922B2" w:rsidRDefault="008748D1" w:rsidP="00202CBD">
            <w:pPr>
              <w:pStyle w:val="NoSpacing"/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 xml:space="preserve">Who are most frequently engaged in problem behaviors?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D2B8F72" w14:textId="4C4F754C" w:rsidR="008748D1" w:rsidRPr="009922B2" w:rsidRDefault="008748D1" w:rsidP="008748D1">
            <w:pPr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>(i.e. individuals, grade level, team, etc.)</w:t>
            </w:r>
          </w:p>
        </w:tc>
      </w:tr>
      <w:tr w:rsidR="00800DC2" w:rsidRPr="00716C02" w14:paraId="44361423" w14:textId="77777777" w:rsidTr="008748D1">
        <w:tc>
          <w:tcPr>
            <w:tcW w:w="9275" w:type="dxa"/>
            <w:gridSpan w:val="5"/>
            <w:shd w:val="clear" w:color="auto" w:fill="00B0F0"/>
          </w:tcPr>
          <w:p w14:paraId="59AFB16A" w14:textId="53EF905A" w:rsidR="00800DC2" w:rsidRPr="00716C02" w:rsidRDefault="00624A4D" w:rsidP="00800D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</w:t>
            </w:r>
            <w:r w:rsidRPr="00624A4D">
              <w:rPr>
                <w:rFonts w:ascii="Arial" w:hAnsi="Arial" w:cs="Arial"/>
                <w:i/>
                <w:iCs/>
              </w:rPr>
              <w:t>context</w:t>
            </w:r>
            <w:r w:rsidR="00800DC2" w:rsidRPr="00716C02">
              <w:rPr>
                <w:rFonts w:ascii="Arial" w:hAnsi="Arial" w:cs="Arial"/>
              </w:rPr>
              <w:t>?</w:t>
            </w:r>
          </w:p>
        </w:tc>
      </w:tr>
      <w:tr w:rsidR="00E105FA" w:rsidRPr="00716C02" w14:paraId="3F9B5854" w14:textId="77777777" w:rsidTr="008748D1">
        <w:tc>
          <w:tcPr>
            <w:tcW w:w="9275" w:type="dxa"/>
            <w:gridSpan w:val="5"/>
          </w:tcPr>
          <w:p w14:paraId="118C996F" w14:textId="77777777" w:rsidR="008748D1" w:rsidRDefault="008748D1" w:rsidP="008748D1">
            <w:pPr>
              <w:jc w:val="center"/>
              <w:rPr>
                <w:rFonts w:ascii="Arial" w:hAnsi="Arial" w:cs="Arial"/>
              </w:rPr>
            </w:pPr>
          </w:p>
          <w:p w14:paraId="5F439AED" w14:textId="7974D141" w:rsidR="00A24684" w:rsidRPr="00716C02" w:rsidRDefault="008748D1" w:rsidP="008748D1">
            <w:pPr>
              <w:jc w:val="center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Identify the problem area on which you will focus, below.</w:t>
            </w:r>
          </w:p>
        </w:tc>
      </w:tr>
      <w:tr w:rsidR="00A24684" w:rsidRPr="00716C02" w14:paraId="341F9C2F" w14:textId="69A2367F" w:rsidTr="008748D1">
        <w:tc>
          <w:tcPr>
            <w:tcW w:w="1526" w:type="dxa"/>
          </w:tcPr>
          <w:p w14:paraId="7CC53217" w14:textId="6E7F1C02" w:rsidR="00A24684" w:rsidRPr="00716C02" w:rsidRDefault="00874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Problem</w:t>
            </w:r>
          </w:p>
        </w:tc>
        <w:tc>
          <w:tcPr>
            <w:tcW w:w="1898" w:type="dxa"/>
          </w:tcPr>
          <w:p w14:paraId="1B107931" w14:textId="0BFB063B" w:rsidR="00A24684" w:rsidRPr="009922B2" w:rsidRDefault="008748D1">
            <w:pPr>
              <w:rPr>
                <w:rFonts w:ascii="Arial" w:hAnsi="Arial" w:cs="Arial"/>
                <w:u w:val="single"/>
              </w:rPr>
            </w:pPr>
            <w:r w:rsidRPr="009922B2">
              <w:rPr>
                <w:rFonts w:ascii="Arial" w:hAnsi="Arial" w:cs="Arial"/>
              </w:rPr>
              <w:t xml:space="preserve">Behavior: </w:t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057" w:type="dxa"/>
          </w:tcPr>
          <w:p w14:paraId="218E149E" w14:textId="2FCF8794" w:rsidR="00A24684" w:rsidRPr="00716C02" w:rsidRDefault="008748D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Location: </w:t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6064804F" w14:textId="3B7C91C6" w:rsidR="00A24684" w:rsidRPr="00716C02" w:rsidRDefault="008748D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Time: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003" w:type="dxa"/>
          </w:tcPr>
          <w:p w14:paraId="0F11A85E" w14:textId="5A157254" w:rsidR="00A24684" w:rsidRPr="00716C02" w:rsidRDefault="008748D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Students: </w:t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</w:tr>
      <w:tr w:rsidR="00A24684" w:rsidRPr="00716C02" w14:paraId="78745635" w14:textId="77777777" w:rsidTr="008748D1">
        <w:tc>
          <w:tcPr>
            <w:tcW w:w="1526" w:type="dxa"/>
          </w:tcPr>
          <w:p w14:paraId="2238EE11" w14:textId="77777777" w:rsidR="00A24684" w:rsidRPr="00716C02" w:rsidRDefault="00A24684" w:rsidP="00E27975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Define the problem</w:t>
            </w:r>
          </w:p>
        </w:tc>
        <w:tc>
          <w:tcPr>
            <w:tcW w:w="1898" w:type="dxa"/>
          </w:tcPr>
          <w:p w14:paraId="7D11CE73" w14:textId="5A0A540E" w:rsidR="00A24684" w:rsidRPr="009922B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 xml:space="preserve">Where: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F2A0E89" w14:textId="77777777" w:rsidR="00A24684" w:rsidRPr="009922B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7B7C61E0" w14:textId="227CB2A9" w:rsidR="00A24684" w:rsidRPr="009922B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9922B2">
              <w:rPr>
                <w:rFonts w:ascii="Arial" w:hAnsi="Arial" w:cs="Arial"/>
              </w:rPr>
              <w:t xml:space="preserve">When: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C3D2D9" w14:textId="77777777" w:rsidR="00A24684" w:rsidRPr="009922B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0C7CAE12" w14:textId="3BADF959" w:rsidR="00A24684" w:rsidRPr="00D015ED" w:rsidRDefault="00A24684" w:rsidP="00E27975">
            <w:pPr>
              <w:rPr>
                <w:rFonts w:ascii="Arial" w:hAnsi="Arial" w:cs="Arial"/>
              </w:rPr>
            </w:pPr>
            <w:r w:rsidRPr="00D015ED">
              <w:rPr>
                <w:rFonts w:ascii="Arial" w:hAnsi="Arial" w:cs="Arial"/>
              </w:rPr>
              <w:t xml:space="preserve">Who: </w:t>
            </w:r>
            <w:r w:rsidR="00D015ED">
              <w:rPr>
                <w:rFonts w:ascii="Arial" w:hAnsi="Arial" w:cs="Arial"/>
                <w:u w:val="single"/>
              </w:rPr>
              <w:tab/>
            </w:r>
            <w:r w:rsidR="00D015ED">
              <w:rPr>
                <w:rFonts w:ascii="Arial" w:hAnsi="Arial" w:cs="Arial"/>
                <w:u w:val="single"/>
              </w:rPr>
              <w:tab/>
            </w:r>
            <w:r w:rsidR="009922B2" w:rsidRPr="00D015ED">
              <w:rPr>
                <w:rFonts w:ascii="Arial" w:hAnsi="Arial" w:cs="Arial"/>
                <w:sz w:val="20"/>
                <w:szCs w:val="20"/>
              </w:rPr>
              <w:tab/>
            </w:r>
            <w:r w:rsidR="009922B2" w:rsidRPr="00D015E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57" w:type="dxa"/>
          </w:tcPr>
          <w:p w14:paraId="262E96EC" w14:textId="437775CE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What: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64609FEB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69E3DF72" w14:textId="26CE1A63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When: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660019E3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2CEE14E0" w14:textId="19DE5B02" w:rsidR="00A24684" w:rsidRPr="00716C02" w:rsidRDefault="00A24684" w:rsidP="00E27975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Who: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44A38F12" w14:textId="72B86884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What: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51B47A22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13BE46F7" w14:textId="62115E7C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Where: </w:t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05B538B1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144C924E" w14:textId="56DEA603" w:rsidR="00A24684" w:rsidRPr="00716C02" w:rsidRDefault="00A24684" w:rsidP="00E27975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Who: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2003" w:type="dxa"/>
          </w:tcPr>
          <w:p w14:paraId="5895700F" w14:textId="48006D56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What: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77F8D25A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1FAABDE9" w14:textId="7231EAB1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Where: </w:t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744446D1" w14:textId="77777777" w:rsidR="00A24684" w:rsidRPr="00716C02" w:rsidRDefault="00A24684" w:rsidP="00E27975">
            <w:pPr>
              <w:pStyle w:val="NoSpacing"/>
              <w:rPr>
                <w:rFonts w:ascii="Arial" w:hAnsi="Arial" w:cs="Arial"/>
              </w:rPr>
            </w:pPr>
          </w:p>
          <w:p w14:paraId="7A5DC273" w14:textId="6E83E4F8" w:rsidR="00A24684" w:rsidRDefault="00A24684" w:rsidP="00E27975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When: </w:t>
            </w:r>
            <w:r w:rsidR="009922B2">
              <w:rPr>
                <w:rFonts w:ascii="Arial" w:hAnsi="Arial" w:cs="Arial"/>
                <w:u w:val="single"/>
              </w:rPr>
              <w:tab/>
            </w:r>
            <w:r w:rsidR="009922B2">
              <w:rPr>
                <w:rFonts w:ascii="Arial" w:hAnsi="Arial" w:cs="Arial"/>
                <w:u w:val="single"/>
              </w:rPr>
              <w:tab/>
            </w:r>
          </w:p>
          <w:p w14:paraId="79F99FCC" w14:textId="77777777" w:rsidR="00A24684" w:rsidRPr="00716C02" w:rsidRDefault="00A24684" w:rsidP="00E27975">
            <w:pPr>
              <w:rPr>
                <w:rFonts w:ascii="Arial" w:hAnsi="Arial" w:cs="Arial"/>
              </w:rPr>
            </w:pPr>
          </w:p>
        </w:tc>
      </w:tr>
      <w:tr w:rsidR="008748D1" w:rsidRPr="00716C02" w14:paraId="78EDE42C" w14:textId="77777777" w:rsidTr="008748D1">
        <w:tc>
          <w:tcPr>
            <w:tcW w:w="1526" w:type="dxa"/>
          </w:tcPr>
          <w:p w14:paraId="73F2777C" w14:textId="77777777" w:rsidR="008748D1" w:rsidRPr="00716C02" w:rsidRDefault="008748D1" w:rsidP="00E27975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Replacement Behavior</w:t>
            </w:r>
          </w:p>
        </w:tc>
        <w:tc>
          <w:tcPr>
            <w:tcW w:w="7749" w:type="dxa"/>
            <w:gridSpan w:val="4"/>
          </w:tcPr>
          <w:p w14:paraId="37DEC9BB" w14:textId="347BF056" w:rsidR="008748D1" w:rsidRPr="009922B2" w:rsidRDefault="009922B2" w:rsidP="00E27975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</w:tc>
      </w:tr>
      <w:tr w:rsidR="00951E3E" w:rsidRPr="00716C02" w14:paraId="03A8D412" w14:textId="77777777" w:rsidTr="008748D1">
        <w:tc>
          <w:tcPr>
            <w:tcW w:w="9275" w:type="dxa"/>
            <w:gridSpan w:val="5"/>
            <w:shd w:val="clear" w:color="auto" w:fill="00B0F0"/>
          </w:tcPr>
          <w:p w14:paraId="45986D60" w14:textId="77777777" w:rsidR="00951E3E" w:rsidRPr="00716C02" w:rsidRDefault="003E1116" w:rsidP="003E11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What can be done about the problem? (complete Solution Plan on back)</w:t>
            </w:r>
          </w:p>
        </w:tc>
      </w:tr>
      <w:tr w:rsidR="00202CBD" w:rsidRPr="00716C02" w14:paraId="559517DE" w14:textId="77777777" w:rsidTr="008748D1">
        <w:tc>
          <w:tcPr>
            <w:tcW w:w="1526" w:type="dxa"/>
          </w:tcPr>
          <w:p w14:paraId="40B67BCA" w14:textId="77777777" w:rsidR="00202CBD" w:rsidRPr="00716C02" w:rsidRDefault="008506E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Is the intervention working</w:t>
            </w:r>
          </w:p>
        </w:tc>
        <w:tc>
          <w:tcPr>
            <w:tcW w:w="7749" w:type="dxa"/>
            <w:gridSpan w:val="4"/>
          </w:tcPr>
          <w:p w14:paraId="33B7C7DB" w14:textId="77777777" w:rsidR="00202CBD" w:rsidRPr="00716C02" w:rsidRDefault="008506E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Progress Monitoring: Implementation </w:t>
            </w:r>
            <w:r w:rsidR="00243294">
              <w:rPr>
                <w:rFonts w:ascii="Arial" w:hAnsi="Arial" w:cs="Arial"/>
              </w:rPr>
              <w:t>______________________________</w:t>
            </w:r>
          </w:p>
          <w:p w14:paraId="2C7ADD60" w14:textId="77777777" w:rsidR="008506E1" w:rsidRPr="00716C02" w:rsidRDefault="008506E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Progress Monitoring: Outcome: </w:t>
            </w:r>
            <w:r w:rsidR="00243294">
              <w:rPr>
                <w:rFonts w:ascii="Arial" w:hAnsi="Arial" w:cs="Arial"/>
              </w:rPr>
              <w:t>__________________________________</w:t>
            </w:r>
          </w:p>
          <w:p w14:paraId="008B63ED" w14:textId="77777777" w:rsidR="008506E1" w:rsidRDefault="008506E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 xml:space="preserve">How Often? </w:t>
            </w:r>
            <w:r w:rsidR="00243294">
              <w:rPr>
                <w:rFonts w:ascii="Arial" w:hAnsi="Arial" w:cs="Arial"/>
              </w:rPr>
              <w:t>__________________________________________________</w:t>
            </w:r>
          </w:p>
          <w:p w14:paraId="7E85297A" w14:textId="77777777" w:rsidR="00243294" w:rsidRPr="00716C02" w:rsidRDefault="00243294">
            <w:pPr>
              <w:rPr>
                <w:rFonts w:ascii="Arial" w:hAnsi="Arial" w:cs="Arial"/>
              </w:rPr>
            </w:pPr>
          </w:p>
        </w:tc>
      </w:tr>
      <w:tr w:rsidR="00D015ED" w:rsidRPr="00716C02" w14:paraId="17F280D7" w14:textId="77777777" w:rsidTr="00553048">
        <w:tc>
          <w:tcPr>
            <w:tcW w:w="9275" w:type="dxa"/>
            <w:gridSpan w:val="5"/>
            <w:shd w:val="clear" w:color="auto" w:fill="00B0F0"/>
          </w:tcPr>
          <w:p w14:paraId="08FE1EDC" w14:textId="77777777" w:rsidR="00D015ED" w:rsidRPr="00716C02" w:rsidRDefault="00D015ED" w:rsidP="00D015E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Is the intervention working/Did the intervention work?</w:t>
            </w:r>
          </w:p>
        </w:tc>
      </w:tr>
      <w:tr w:rsidR="00202CBD" w:rsidRPr="00716C02" w14:paraId="411167DB" w14:textId="77777777" w:rsidTr="008748D1">
        <w:tc>
          <w:tcPr>
            <w:tcW w:w="1526" w:type="dxa"/>
          </w:tcPr>
          <w:p w14:paraId="53C19044" w14:textId="77777777" w:rsidR="00202CBD" w:rsidRPr="00716C02" w:rsidRDefault="008506E1">
            <w:pPr>
              <w:rPr>
                <w:rFonts w:ascii="Arial" w:hAnsi="Arial" w:cs="Arial"/>
              </w:rPr>
            </w:pPr>
            <w:r w:rsidRPr="00716C02">
              <w:rPr>
                <w:rFonts w:ascii="Arial" w:hAnsi="Arial" w:cs="Arial"/>
              </w:rPr>
              <w:t>Did the intervention work</w:t>
            </w:r>
          </w:p>
        </w:tc>
        <w:tc>
          <w:tcPr>
            <w:tcW w:w="7749" w:type="dxa"/>
            <w:gridSpan w:val="4"/>
          </w:tcPr>
          <w:tbl>
            <w:tblPr>
              <w:tblW w:w="7638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39"/>
              <w:gridCol w:w="2262"/>
              <w:gridCol w:w="3837"/>
            </w:tblGrid>
            <w:tr w:rsidR="00E105FA" w:rsidRPr="00716C02" w14:paraId="5E4988EC" w14:textId="77777777" w:rsidTr="00537FB2">
              <w:trPr>
                <w:trHeight w:val="21"/>
              </w:trPr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3C85AC4" w14:textId="77777777" w:rsidR="00E105FA" w:rsidRPr="00716C02" w:rsidRDefault="00E105FA" w:rsidP="00E1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84EF7C7" w14:textId="77777777" w:rsidR="00E105FA" w:rsidRPr="00716C02" w:rsidRDefault="00E105FA" w:rsidP="00E1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716C0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</w:rPr>
                    <w:t>Goal Not Met</w:t>
                  </w:r>
                </w:p>
              </w:tc>
              <w:tc>
                <w:tcPr>
                  <w:tcW w:w="3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88480B0" w14:textId="77777777" w:rsidR="00E105FA" w:rsidRPr="00716C02" w:rsidRDefault="00E105FA" w:rsidP="008B26F5">
                  <w:pPr>
                    <w:spacing w:after="0" w:line="240" w:lineRule="auto"/>
                    <w:ind w:right="436"/>
                    <w:jc w:val="center"/>
                    <w:rPr>
                      <w:rFonts w:ascii="Arial" w:eastAsia="Times New Roman" w:hAnsi="Arial" w:cs="Arial"/>
                    </w:rPr>
                  </w:pPr>
                  <w:r w:rsidRPr="00716C0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4"/>
                    </w:rPr>
                    <w:t>Goal Met</w:t>
                  </w:r>
                </w:p>
              </w:tc>
            </w:tr>
            <w:tr w:rsidR="00E105FA" w:rsidRPr="00716C02" w14:paraId="678177F9" w14:textId="77777777" w:rsidTr="00537FB2">
              <w:trPr>
                <w:trHeight w:val="21"/>
              </w:trPr>
              <w:tc>
                <w:tcPr>
                  <w:tcW w:w="153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16AD49" w14:textId="77777777" w:rsidR="00E105FA" w:rsidRPr="00716C02" w:rsidRDefault="00E105FA" w:rsidP="00E1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716C02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</w:rPr>
                    <w:t>Not Implemented with Fidelity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02A468" w14:textId="77777777" w:rsidR="00E105FA" w:rsidRPr="00716C02" w:rsidRDefault="00E105FA" w:rsidP="00E10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 xml:space="preserve">Are there obstacles to implementation? </w:t>
                  </w:r>
                </w:p>
                <w:p w14:paraId="536A1048" w14:textId="77777777" w:rsidR="00E105FA" w:rsidRPr="00716C02" w:rsidRDefault="00E105FA" w:rsidP="00E10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 xml:space="preserve">Y </w:t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instrText xml:space="preserve"> FORMCHECKBOX </w:instrText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separate"/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end"/>
                  </w:r>
                  <w:bookmarkEnd w:id="0"/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>: Modify plan to eliminate obstacles</w:t>
                  </w:r>
                </w:p>
                <w:p w14:paraId="26FF8694" w14:textId="77777777" w:rsidR="00E105FA" w:rsidRPr="00716C02" w:rsidRDefault="00E105FA" w:rsidP="00E105F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 xml:space="preserve">N </w:t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instrText xml:space="preserve"> FORMCHECKBOX </w:instrText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separate"/>
                  </w: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fldChar w:fldCharType="end"/>
                  </w:r>
                  <w:bookmarkEnd w:id="1"/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>: Implement the plan</w:t>
                  </w:r>
                </w:p>
              </w:tc>
              <w:tc>
                <w:tcPr>
                  <w:tcW w:w="383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3DAAF3D" w14:textId="77777777" w:rsidR="00E105FA" w:rsidRPr="00716C02" w:rsidRDefault="00E105FA" w:rsidP="008B26F5">
                  <w:pPr>
                    <w:spacing w:after="0" w:line="240" w:lineRule="auto"/>
                    <w:ind w:right="436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sz w:val="18"/>
                      <w:szCs w:val="18"/>
                    </w:rPr>
                    <w:t>Look at data to determine why goal was achieved</w:t>
                  </w:r>
                </w:p>
              </w:tc>
            </w:tr>
            <w:tr w:rsidR="00E105FA" w:rsidRPr="00716C02" w14:paraId="5083CDDC" w14:textId="77777777" w:rsidTr="00537FB2">
              <w:trPr>
                <w:trHeight w:val="21"/>
              </w:trPr>
              <w:tc>
                <w:tcPr>
                  <w:tcW w:w="153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CE469DD" w14:textId="77777777" w:rsidR="00E105FA" w:rsidRPr="00716C02" w:rsidRDefault="00E105FA" w:rsidP="00E105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716C02">
                    <w:rPr>
                      <w:rFonts w:ascii="Arial" w:eastAsia="Times New Roman" w:hAnsi="Arial" w:cs="Arial"/>
                      <w:b/>
                      <w:bCs/>
                      <w:color w:val="000000" w:themeColor="dark1"/>
                      <w:kern w:val="24"/>
                    </w:rPr>
                    <w:t>Implemented with Fidelity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1BE3E65" w14:textId="77777777" w:rsidR="00E105FA" w:rsidRPr="00716C02" w:rsidRDefault="00E105FA" w:rsidP="00E105F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>Re-analyze data; develop an alternate hypothesis; modify the plan to address the alternative hypothesis</w:t>
                  </w:r>
                </w:p>
              </w:tc>
              <w:tc>
                <w:tcPr>
                  <w:tcW w:w="383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A6C6CF3" w14:textId="77777777" w:rsidR="00E105FA" w:rsidRPr="00716C02" w:rsidRDefault="00E105FA" w:rsidP="008B26F5">
                  <w:pPr>
                    <w:spacing w:after="0" w:line="240" w:lineRule="auto"/>
                    <w:ind w:right="436"/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>Plan for sustained implementation</w:t>
                  </w:r>
                </w:p>
                <w:p w14:paraId="3C9C9253" w14:textId="77777777" w:rsidR="00E105FA" w:rsidRPr="00716C02" w:rsidRDefault="00E105FA" w:rsidP="008B26F5">
                  <w:pPr>
                    <w:spacing w:after="0" w:line="240" w:lineRule="auto"/>
                    <w:ind w:right="436"/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</w:pPr>
                </w:p>
                <w:p w14:paraId="5DA65125" w14:textId="77777777" w:rsidR="00E105FA" w:rsidRPr="00716C02" w:rsidRDefault="00E105FA" w:rsidP="008B26F5">
                  <w:pPr>
                    <w:spacing w:after="0" w:line="240" w:lineRule="auto"/>
                    <w:ind w:right="436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6C02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18"/>
                      <w:szCs w:val="18"/>
                    </w:rPr>
                    <w:t>Go back to your data; Data cycle around your most frequent behavior</w:t>
                  </w:r>
                </w:p>
              </w:tc>
            </w:tr>
          </w:tbl>
          <w:p w14:paraId="6B7D4D75" w14:textId="77777777" w:rsidR="00202CBD" w:rsidRPr="00716C02" w:rsidRDefault="00202CBD">
            <w:pPr>
              <w:rPr>
                <w:rFonts w:ascii="Arial" w:hAnsi="Arial" w:cs="Arial"/>
              </w:rPr>
            </w:pPr>
          </w:p>
        </w:tc>
      </w:tr>
    </w:tbl>
    <w:p w14:paraId="53CA1B31" w14:textId="77777777" w:rsidR="008506E1" w:rsidRPr="00716C02" w:rsidRDefault="008506E1">
      <w:pPr>
        <w:rPr>
          <w:rFonts w:ascii="Arial" w:hAnsi="Arial" w:cs="Arial"/>
        </w:rPr>
        <w:sectPr w:rsidR="008506E1" w:rsidRPr="00716C0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220" w:type="dxa"/>
        <w:tblInd w:w="-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520"/>
        <w:gridCol w:w="2430"/>
        <w:gridCol w:w="2250"/>
        <w:gridCol w:w="2340"/>
        <w:gridCol w:w="2070"/>
      </w:tblGrid>
      <w:tr w:rsidR="008506E1" w:rsidRPr="00D25382" w14:paraId="0F497997" w14:textId="77777777" w:rsidTr="00632069">
        <w:trPr>
          <w:trHeight w:val="543"/>
        </w:trPr>
        <w:tc>
          <w:tcPr>
            <w:tcW w:w="14220" w:type="dxa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B821074" w14:textId="254F39B9" w:rsidR="008506E1" w:rsidRPr="00D25382" w:rsidRDefault="008506E1" w:rsidP="00632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School</w:t>
            </w:r>
            <w:r w:rsidR="00D35230" w:rsidRPr="00D25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                                                                                                                    Month and Year</w:t>
            </w:r>
            <w:r w:rsidR="00D35230"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9922B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ab/>
            </w:r>
            <w:r w:rsidR="008748D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7BDE9F7" w14:textId="77777777" w:rsidR="008506E1" w:rsidRPr="00D25382" w:rsidRDefault="00E105FA" w:rsidP="00632069">
            <w:pPr>
              <w:spacing w:before="96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D25382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</w:rPr>
              <w:t>Desired Outcome</w:t>
            </w:r>
            <w:r w:rsidR="008506E1" w:rsidRPr="00D25382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</w:rPr>
              <w:t xml:space="preserve">: </w:t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BC56891" w14:textId="4315BA72" w:rsidR="00E105FA" w:rsidRPr="00D25382" w:rsidRDefault="00E105FA" w:rsidP="00632069">
            <w:pPr>
              <w:spacing w:before="96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sz w:val="20"/>
                <w:szCs w:val="20"/>
              </w:rPr>
              <w:t>Replacement Behavio</w:t>
            </w:r>
            <w:r w:rsidR="00243294" w:rsidRPr="00D25382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D2538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922B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97C8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506E1" w:rsidRPr="00D25382" w14:paraId="6358568D" w14:textId="77777777" w:rsidTr="00632069">
        <w:trPr>
          <w:trHeight w:val="664"/>
        </w:trPr>
        <w:tc>
          <w:tcPr>
            <w:tcW w:w="261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CA5386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Solution Components</w:t>
            </w:r>
          </w:p>
        </w:tc>
        <w:tc>
          <w:tcPr>
            <w:tcW w:w="25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F301F7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What are the Action Steps?</w:t>
            </w:r>
          </w:p>
        </w:tc>
        <w:tc>
          <w:tcPr>
            <w:tcW w:w="243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19F22BE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Who is Responsible?</w:t>
            </w:r>
          </w:p>
        </w:tc>
        <w:tc>
          <w:tcPr>
            <w:tcW w:w="225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04ADD6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By When?</w:t>
            </w:r>
          </w:p>
        </w:tc>
        <w:tc>
          <w:tcPr>
            <w:tcW w:w="234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B8DCA47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What Professional Development and/or communication is required?</w:t>
            </w:r>
          </w:p>
        </w:tc>
        <w:tc>
          <w:tcPr>
            <w:tcW w:w="207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995CFF9" w14:textId="77777777" w:rsidR="008506E1" w:rsidRPr="00D25382" w:rsidRDefault="008506E1" w:rsidP="006320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How will Fidelity be Measured?</w:t>
            </w:r>
          </w:p>
        </w:tc>
      </w:tr>
      <w:tr w:rsidR="00A524BB" w:rsidRPr="00D25382" w14:paraId="0A1BA75E" w14:textId="77777777" w:rsidTr="00A97C81">
        <w:trPr>
          <w:trHeight w:val="907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FD49EC" w14:textId="77777777" w:rsidR="00A524BB" w:rsidRPr="00D2538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Prevention</w:t>
            </w:r>
          </w:p>
          <w:p w14:paraId="6609AF62" w14:textId="77777777" w:rsidR="00A524BB" w:rsidRPr="00D2538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</w:rPr>
              <w:t xml:space="preserve">(example: clarify expectations, rules or procedures; increase supervision; </w:t>
            </w:r>
            <w:r w:rsidRPr="00D253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adjust task difficulty, increase OTRs)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C9A3BD7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F65689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629EC8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E7256C4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3777DA3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4BB" w:rsidRPr="00D25382" w14:paraId="69B5FF83" w14:textId="77777777" w:rsidTr="00A97C81">
        <w:trPr>
          <w:trHeight w:val="1639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1F069C2" w14:textId="77777777" w:rsidR="00A524BB" w:rsidRPr="00D2538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Teaching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F16228C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38445A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A31553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775E8E4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746792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4BB" w:rsidRPr="00D25382" w14:paraId="5E222C1F" w14:textId="77777777" w:rsidTr="00A97C81">
        <w:trPr>
          <w:trHeight w:val="1072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6183CA1" w14:textId="77777777" w:rsidR="00A524BB" w:rsidRPr="00D2538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Recognition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ADAAAFA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DE2564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4D4ED0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AD5411B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22F5D7C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4BB" w:rsidRPr="00D25382" w14:paraId="2451BF89" w14:textId="77777777" w:rsidTr="00A97C81">
        <w:trPr>
          <w:trHeight w:val="1111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0038570" w14:textId="77777777" w:rsidR="00A524BB" w:rsidRPr="00D2538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38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Corrective Consequence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231446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6CD7B34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FC2F17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CA774D9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F3A8D77" w14:textId="77777777" w:rsidR="00A524BB" w:rsidRPr="00D25382" w:rsidRDefault="00A524BB" w:rsidP="00A524BB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4BB" w:rsidRPr="00716C02" w14:paraId="47194628" w14:textId="77777777" w:rsidTr="00D25382">
        <w:trPr>
          <w:trHeight w:val="82"/>
        </w:trPr>
        <w:tc>
          <w:tcPr>
            <w:tcW w:w="1422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2DB22C" w14:textId="77777777" w:rsidR="00A524BB" w:rsidRPr="00716C02" w:rsidRDefault="00A524BB" w:rsidP="00A524BB">
            <w:pPr>
              <w:spacing w:after="0" w:line="29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 </w:t>
            </w:r>
          </w:p>
        </w:tc>
      </w:tr>
      <w:tr w:rsidR="00A524BB" w:rsidRPr="00716C02" w14:paraId="5C9E9F78" w14:textId="77777777" w:rsidTr="00716C02">
        <w:trPr>
          <w:trHeight w:val="991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FA55642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4EAE0C3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What data will we</w:t>
            </w:r>
          </w:p>
          <w:p w14:paraId="71BDA148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 xml:space="preserve"> Review?</w:t>
            </w: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E13E85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Who is responsible for gathering the data?</w:t>
            </w: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628356D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When/How often will data be gathered?</w:t>
            </w: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F9690E2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Where will data be shared?</w:t>
            </w: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40F25D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Who will see the data?</w:t>
            </w:r>
          </w:p>
        </w:tc>
      </w:tr>
      <w:tr w:rsidR="00A524BB" w:rsidRPr="00716C02" w14:paraId="4C9370D3" w14:textId="77777777" w:rsidTr="00A97C81">
        <w:trPr>
          <w:trHeight w:val="784"/>
        </w:trPr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589596" w14:textId="77777777" w:rsidR="00A524BB" w:rsidRPr="00716C02" w:rsidRDefault="00A524BB" w:rsidP="00A524B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</w:rPr>
              <w:t>Progress Monitoring Data Collection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D6F70E8" w14:textId="77777777" w:rsidR="00A97C81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</w:rPr>
              <w:t xml:space="preserve">Fidelity: </w:t>
            </w:r>
          </w:p>
          <w:p w14:paraId="374B772F" w14:textId="77777777" w:rsidR="00A524BB" w:rsidRPr="00716C02" w:rsidRDefault="00A524BB" w:rsidP="00A97C81">
            <w:pPr>
              <w:spacing w:after="0"/>
              <w:rPr>
                <w:rFonts w:ascii="Arial" w:eastAsia="Times New Roman" w:hAnsi="Arial" w:cs="Arial"/>
              </w:rPr>
            </w:pPr>
            <w:r w:rsidRPr="00716C02">
              <w:rPr>
                <w:rFonts w:ascii="Arial" w:eastAsia="Times New Roman" w:hAnsi="Arial" w:cs="Arial"/>
              </w:rPr>
              <w:t xml:space="preserve">Benchmark: </w:t>
            </w:r>
          </w:p>
        </w:tc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5280623" w14:textId="77777777" w:rsidR="00A524BB" w:rsidRPr="00716C02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B80522B" w14:textId="77777777" w:rsidR="00A524BB" w:rsidRPr="00716C02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</w:p>
          <w:p w14:paraId="14DD1337" w14:textId="77777777" w:rsidR="00A524BB" w:rsidRPr="00716C02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036E56C" w14:textId="77777777" w:rsidR="00A524BB" w:rsidRPr="00716C02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50C1BCD" w14:textId="77777777" w:rsidR="00A524BB" w:rsidRPr="00716C02" w:rsidRDefault="00A524BB" w:rsidP="00A524B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4F5C1F59" w14:textId="77777777" w:rsidR="00E13454" w:rsidRPr="00716C02" w:rsidRDefault="00E13454" w:rsidP="00716C02">
      <w:pPr>
        <w:rPr>
          <w:rFonts w:ascii="Arial" w:hAnsi="Arial" w:cs="Arial"/>
        </w:rPr>
      </w:pPr>
    </w:p>
    <w:sectPr w:rsidR="00E13454" w:rsidRPr="00716C02" w:rsidSect="00E105FA">
      <w:head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562F" w14:textId="77777777" w:rsidR="003A2B15" w:rsidRDefault="003A2B15" w:rsidP="008506E1">
      <w:pPr>
        <w:spacing w:after="0" w:line="240" w:lineRule="auto"/>
      </w:pPr>
      <w:r>
        <w:separator/>
      </w:r>
    </w:p>
  </w:endnote>
  <w:endnote w:type="continuationSeparator" w:id="0">
    <w:p w14:paraId="1782D5EB" w14:textId="77777777" w:rsidR="003A2B15" w:rsidRDefault="003A2B15" w:rsidP="0085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75A7" w14:textId="77777777" w:rsidR="003A2B15" w:rsidRDefault="003A2B15" w:rsidP="008506E1">
      <w:pPr>
        <w:spacing w:after="0" w:line="240" w:lineRule="auto"/>
      </w:pPr>
      <w:r>
        <w:separator/>
      </w:r>
    </w:p>
  </w:footnote>
  <w:footnote w:type="continuationSeparator" w:id="0">
    <w:p w14:paraId="4F0369A8" w14:textId="77777777" w:rsidR="003A2B15" w:rsidRDefault="003A2B15" w:rsidP="0085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7846" w14:textId="77777777" w:rsidR="008506E1" w:rsidRPr="00716C02" w:rsidRDefault="00716C02" w:rsidP="008506E1">
    <w:pPr>
      <w:pStyle w:val="Header"/>
      <w:jc w:val="center"/>
      <w:rPr>
        <w:rFonts w:ascii="Arial" w:hAnsi="Arial" w:cs="Arial"/>
        <w:b/>
        <w:sz w:val="28"/>
        <w:szCs w:val="28"/>
      </w:rPr>
    </w:pPr>
    <w:r w:rsidRPr="00716C02">
      <w:rPr>
        <w:rFonts w:ascii="Arial" w:hAnsi="Arial" w:cs="Arial"/>
        <w:b/>
        <w:sz w:val="28"/>
        <w:szCs w:val="28"/>
      </w:rPr>
      <w:t>DBDM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50C0" w14:textId="77777777" w:rsidR="008506E1" w:rsidRPr="00716C02" w:rsidRDefault="008506E1" w:rsidP="008506E1">
    <w:pPr>
      <w:pStyle w:val="Header"/>
      <w:jc w:val="center"/>
      <w:rPr>
        <w:rFonts w:ascii="Arial" w:hAnsi="Arial" w:cs="Arial"/>
        <w:b/>
        <w:sz w:val="28"/>
        <w:szCs w:val="28"/>
      </w:rPr>
    </w:pPr>
    <w:r w:rsidRPr="00716C02">
      <w:rPr>
        <w:rFonts w:ascii="Arial" w:hAnsi="Arial" w:cs="Arial"/>
        <w:b/>
        <w:sz w:val="28"/>
        <w:szCs w:val="28"/>
      </w:rPr>
      <w:t>Solution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CC2"/>
    <w:multiLevelType w:val="hybridMultilevel"/>
    <w:tmpl w:val="78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1492"/>
    <w:multiLevelType w:val="hybridMultilevel"/>
    <w:tmpl w:val="91B0BA54"/>
    <w:lvl w:ilvl="0" w:tplc="D110D2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F5D"/>
    <w:multiLevelType w:val="hybridMultilevel"/>
    <w:tmpl w:val="78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3600">
    <w:abstractNumId w:val="2"/>
  </w:num>
  <w:num w:numId="2" w16cid:durableId="588080739">
    <w:abstractNumId w:val="0"/>
  </w:num>
  <w:num w:numId="3" w16cid:durableId="2645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BD"/>
    <w:rsid w:val="000418FC"/>
    <w:rsid w:val="001C0C5B"/>
    <w:rsid w:val="00202CBD"/>
    <w:rsid w:val="00243294"/>
    <w:rsid w:val="002C7C27"/>
    <w:rsid w:val="002F5A4B"/>
    <w:rsid w:val="00341B20"/>
    <w:rsid w:val="003A2B15"/>
    <w:rsid w:val="003E1116"/>
    <w:rsid w:val="004D3331"/>
    <w:rsid w:val="00536B51"/>
    <w:rsid w:val="00537FB2"/>
    <w:rsid w:val="005721BE"/>
    <w:rsid w:val="00624A4D"/>
    <w:rsid w:val="00704EE7"/>
    <w:rsid w:val="00716C02"/>
    <w:rsid w:val="00765922"/>
    <w:rsid w:val="00800DC2"/>
    <w:rsid w:val="008227B2"/>
    <w:rsid w:val="008506E1"/>
    <w:rsid w:val="0086175C"/>
    <w:rsid w:val="008748D1"/>
    <w:rsid w:val="008B26F5"/>
    <w:rsid w:val="00946E1B"/>
    <w:rsid w:val="00951E3E"/>
    <w:rsid w:val="00960BF3"/>
    <w:rsid w:val="009922B2"/>
    <w:rsid w:val="009E6A09"/>
    <w:rsid w:val="00A24684"/>
    <w:rsid w:val="00A524BB"/>
    <w:rsid w:val="00A875F8"/>
    <w:rsid w:val="00A97C81"/>
    <w:rsid w:val="00D015ED"/>
    <w:rsid w:val="00D25382"/>
    <w:rsid w:val="00D35230"/>
    <w:rsid w:val="00DE16E4"/>
    <w:rsid w:val="00E105FA"/>
    <w:rsid w:val="00E13454"/>
    <w:rsid w:val="00E55895"/>
    <w:rsid w:val="00E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5AEF"/>
  <w15:chartTrackingRefBased/>
  <w15:docId w15:val="{DFEB3996-849F-4FDE-991C-6BB960C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CBD"/>
    <w:pPr>
      <w:ind w:left="720"/>
      <w:contextualSpacing/>
    </w:pPr>
  </w:style>
  <w:style w:type="paragraph" w:styleId="NoSpacing">
    <w:name w:val="No Spacing"/>
    <w:uiPriority w:val="1"/>
    <w:qFormat/>
    <w:rsid w:val="00202C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E1"/>
  </w:style>
  <w:style w:type="paragraph" w:styleId="Footer">
    <w:name w:val="footer"/>
    <w:basedOn w:val="Normal"/>
    <w:link w:val="FooterChar"/>
    <w:uiPriority w:val="99"/>
    <w:unhideWhenUsed/>
    <w:rsid w:val="0085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Gordon</dc:creator>
  <cp:keywords/>
  <dc:description/>
  <cp:lastModifiedBy>Way, Gordon</cp:lastModifiedBy>
  <cp:revision>7</cp:revision>
  <dcterms:created xsi:type="dcterms:W3CDTF">2021-03-27T14:59:00Z</dcterms:created>
  <dcterms:modified xsi:type="dcterms:W3CDTF">2025-05-30T15:43:00Z</dcterms:modified>
</cp:coreProperties>
</file>