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1E47F" w14:textId="77777777" w:rsidR="00951ED3" w:rsidRPr="009639C4" w:rsidRDefault="00951ED3" w:rsidP="00951ED3">
      <w:pPr>
        <w:pStyle w:val="FormTitle"/>
        <w:spacing w:line="240" w:lineRule="auto"/>
        <w:jc w:val="center"/>
        <w:rPr>
          <w:rFonts w:asciiTheme="minorHAnsi" w:hAnsiTheme="minorHAnsi"/>
        </w:rPr>
      </w:pPr>
      <w:bookmarkStart w:id="0" w:name="_GoBack"/>
      <w:bookmarkEnd w:id="0"/>
      <w:r w:rsidRPr="009639C4">
        <w:rPr>
          <w:rFonts w:asciiTheme="minorHAnsi" w:hAnsiTheme="minorHAnsi"/>
        </w:rPr>
        <w:t>Determining Weighted Vote</w:t>
      </w:r>
    </w:p>
    <w:p w14:paraId="7DF7BB84" w14:textId="77777777" w:rsidR="00951ED3" w:rsidRPr="009639C4" w:rsidRDefault="00951ED3" w:rsidP="00951ED3">
      <w:pPr>
        <w:spacing w:line="240" w:lineRule="auto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1296"/>
        <w:gridCol w:w="1296"/>
        <w:gridCol w:w="1296"/>
        <w:gridCol w:w="1296"/>
        <w:gridCol w:w="1296"/>
        <w:gridCol w:w="1334"/>
      </w:tblGrid>
      <w:tr w:rsidR="00951ED3" w:rsidRPr="009639C4" w14:paraId="3885B71B" w14:textId="77777777" w:rsidTr="00677026">
        <w:trPr>
          <w:trHeight w:val="60"/>
          <w:jc w:val="center"/>
        </w:trPr>
        <w:tc>
          <w:tcPr>
            <w:tcW w:w="2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1BFED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Item</w:t>
            </w:r>
          </w:p>
        </w:tc>
        <w:tc>
          <w:tcPr>
            <w:tcW w:w="6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C9C13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aps/>
                <w:color w:val="FFFFFF"/>
              </w:rPr>
              <w:t>Frequency of Rankings</w:t>
            </w:r>
          </w:p>
        </w:tc>
        <w:tc>
          <w:tcPr>
            <w:tcW w:w="13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C487C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Total </w:t>
            </w:r>
          </w:p>
        </w:tc>
      </w:tr>
      <w:tr w:rsidR="00951ED3" w:rsidRPr="009639C4" w14:paraId="5A62DB2D" w14:textId="77777777" w:rsidTr="00677026">
        <w:trPr>
          <w:trHeight w:val="60"/>
          <w:jc w:val="center"/>
        </w:trPr>
        <w:tc>
          <w:tcPr>
            <w:tcW w:w="2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E5C99" w14:textId="77777777" w:rsidR="00951ED3" w:rsidRPr="009639C4" w:rsidRDefault="00951ED3" w:rsidP="00951ED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358F7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1st Choice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8A71D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2nd Choice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FE3E5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3rd Choice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6924C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4th Choice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739BD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5th Choice</w:t>
            </w:r>
          </w:p>
        </w:tc>
        <w:tc>
          <w:tcPr>
            <w:tcW w:w="13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ED01E" w14:textId="77777777" w:rsidR="00951ED3" w:rsidRPr="009639C4" w:rsidRDefault="00951ED3" w:rsidP="00951ED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51ED3" w:rsidRPr="009639C4" w14:paraId="4DA521E1" w14:textId="77777777" w:rsidTr="00677026">
        <w:trPr>
          <w:trHeight w:val="576"/>
          <w:jc w:val="center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F23BE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1.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AF40F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__ x 5 = 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1BA97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__ x 4</w:t>
            </w:r>
            <w:r w:rsidR="009639C4">
              <w:rPr>
                <w:rFonts w:cs="Minion Pro"/>
                <w:color w:val="000000"/>
              </w:rPr>
              <w:t xml:space="preserve"> =</w:t>
            </w:r>
            <w:r w:rsidRPr="009639C4">
              <w:rPr>
                <w:rFonts w:cs="Minion Pro"/>
                <w:color w:val="000000"/>
              </w:rPr>
              <w:t xml:space="preserve"> 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01636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3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0E9EA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2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A76BF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1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A54D4" w14:textId="77777777" w:rsidR="00951ED3" w:rsidRPr="009639C4" w:rsidRDefault="00951ED3" w:rsidP="00951ED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51ED3" w:rsidRPr="009639C4" w14:paraId="6D0036AC" w14:textId="77777777" w:rsidTr="00677026">
        <w:trPr>
          <w:trHeight w:val="576"/>
          <w:jc w:val="center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19EE9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2.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A393E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__ x 5 = 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2EF3E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__ x 4</w:t>
            </w:r>
            <w:r w:rsidR="009639C4">
              <w:rPr>
                <w:rFonts w:cs="Minion Pro"/>
                <w:color w:val="000000"/>
              </w:rPr>
              <w:t xml:space="preserve"> =</w:t>
            </w:r>
            <w:r w:rsidRPr="009639C4">
              <w:rPr>
                <w:rFonts w:cs="Minion Pro"/>
                <w:color w:val="000000"/>
              </w:rPr>
              <w:t xml:space="preserve"> 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0F0B1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3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EA7F8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2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E9DB3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1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4B63D" w14:textId="77777777" w:rsidR="00951ED3" w:rsidRPr="009639C4" w:rsidRDefault="00951ED3" w:rsidP="00951ED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51ED3" w:rsidRPr="009639C4" w14:paraId="261570C3" w14:textId="77777777" w:rsidTr="00677026">
        <w:trPr>
          <w:trHeight w:val="576"/>
          <w:jc w:val="center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E4FA2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3.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1CA1A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__ x 5 = 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30F87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__ x 4</w:t>
            </w:r>
            <w:r w:rsidR="009639C4">
              <w:rPr>
                <w:rFonts w:cs="Minion Pro"/>
                <w:color w:val="000000"/>
              </w:rPr>
              <w:t xml:space="preserve"> =</w:t>
            </w:r>
            <w:r w:rsidRPr="009639C4">
              <w:rPr>
                <w:rFonts w:cs="Minion Pro"/>
                <w:color w:val="000000"/>
              </w:rPr>
              <w:t xml:space="preserve"> 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77DD8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3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38C1B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2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2A9F9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1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77D8" w14:textId="77777777" w:rsidR="00951ED3" w:rsidRPr="009639C4" w:rsidRDefault="00951ED3" w:rsidP="00951ED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51ED3" w:rsidRPr="009639C4" w14:paraId="5F2F92E9" w14:textId="77777777" w:rsidTr="00677026">
        <w:trPr>
          <w:trHeight w:val="576"/>
          <w:jc w:val="center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3B3C5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4.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4589F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__ x 5 = 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88D40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4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FA0A6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3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2E4B6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2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CDCE1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1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27783" w14:textId="77777777" w:rsidR="00951ED3" w:rsidRPr="009639C4" w:rsidRDefault="00951ED3" w:rsidP="00951ED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51ED3" w:rsidRPr="009639C4" w14:paraId="2F35D36F" w14:textId="77777777" w:rsidTr="00677026">
        <w:trPr>
          <w:trHeight w:val="576"/>
          <w:jc w:val="center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3E8EF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5.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BEF11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__ x 5 = 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F3BA3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4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FBB9A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3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CBF30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2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F6FC6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1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E8E1" w14:textId="77777777" w:rsidR="00951ED3" w:rsidRPr="009639C4" w:rsidRDefault="00951ED3" w:rsidP="00951ED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51ED3" w:rsidRPr="009639C4" w14:paraId="512FDF14" w14:textId="77777777" w:rsidTr="00677026">
        <w:trPr>
          <w:trHeight w:val="576"/>
          <w:jc w:val="center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D1F0B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6.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CBB0C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__ x 5 = 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06ADE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4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08045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3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5A4B1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2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BFB09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1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A4EDA" w14:textId="77777777" w:rsidR="00951ED3" w:rsidRPr="009639C4" w:rsidRDefault="00951ED3" w:rsidP="00951ED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51ED3" w:rsidRPr="009639C4" w14:paraId="41F8E65F" w14:textId="77777777" w:rsidTr="00677026">
        <w:trPr>
          <w:trHeight w:val="576"/>
          <w:jc w:val="center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DF2F5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7.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E8209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__ x 5 = 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F75B9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4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42DF9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3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4755D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2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72455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__ x 1</w:t>
            </w:r>
            <w:r w:rsidR="009639C4">
              <w:rPr>
                <w:rFonts w:cs="Minion Pro"/>
                <w:color w:val="000000"/>
              </w:rPr>
              <w:t xml:space="preserve"> 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9CFE3" w14:textId="77777777" w:rsidR="00951ED3" w:rsidRPr="009639C4" w:rsidRDefault="00951ED3" w:rsidP="00951ED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51ED3" w:rsidRPr="009639C4" w14:paraId="0FDEF3F5" w14:textId="77777777" w:rsidTr="00677026">
        <w:trPr>
          <w:trHeight w:val="576"/>
          <w:jc w:val="center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A991E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8.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0C13B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__ x 5 = 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1CA27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4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50C36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3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26FD9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2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9B7D1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1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D9A8E" w14:textId="77777777" w:rsidR="00951ED3" w:rsidRPr="009639C4" w:rsidRDefault="00951ED3" w:rsidP="00951ED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51ED3" w:rsidRPr="009639C4" w14:paraId="659C33CB" w14:textId="77777777" w:rsidTr="00677026">
        <w:trPr>
          <w:trHeight w:val="576"/>
          <w:jc w:val="center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1C495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9.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F8C61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__ x 5 = 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92FA5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4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58E94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3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BA219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2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68D3A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1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48C04" w14:textId="77777777" w:rsidR="00951ED3" w:rsidRPr="009639C4" w:rsidRDefault="00951ED3" w:rsidP="00951ED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51ED3" w:rsidRPr="009639C4" w14:paraId="724F46B5" w14:textId="77777777" w:rsidTr="00677026">
        <w:trPr>
          <w:trHeight w:val="576"/>
          <w:jc w:val="center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BDCE2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10.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59C14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__ x 5 = 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153CE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__ x 4</w:t>
            </w:r>
            <w:r w:rsidR="009639C4">
              <w:rPr>
                <w:rFonts w:cs="Minion Pro"/>
                <w:color w:val="000000"/>
              </w:rPr>
              <w:t xml:space="preserve"> =</w:t>
            </w:r>
            <w:r w:rsidRPr="009639C4">
              <w:rPr>
                <w:rFonts w:cs="Minion Pro"/>
                <w:color w:val="000000"/>
              </w:rPr>
              <w:t xml:space="preserve"> 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8C395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3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3D205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2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CC7B6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__ x 1 </w:t>
            </w:r>
            <w:r w:rsidR="009639C4">
              <w:rPr>
                <w:rFonts w:cs="Minion Pro"/>
                <w:color w:val="000000"/>
              </w:rPr>
              <w:t xml:space="preserve">= </w:t>
            </w:r>
            <w:r w:rsidRPr="009639C4">
              <w:rPr>
                <w:rFonts w:cs="Minion Pro"/>
                <w:color w:val="000000"/>
              </w:rPr>
              <w:t>__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65171" w14:textId="77777777" w:rsidR="00951ED3" w:rsidRPr="009639C4" w:rsidRDefault="00951ED3" w:rsidP="00951ED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658906D" w14:textId="77777777" w:rsidR="00951ED3" w:rsidRPr="009639C4" w:rsidRDefault="00951ED3" w:rsidP="00951ED3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="Minion Pro"/>
          <w:color w:val="000000"/>
        </w:rPr>
      </w:pPr>
    </w:p>
    <w:p w14:paraId="6EA99D68" w14:textId="77777777" w:rsidR="00951ED3" w:rsidRPr="009639C4" w:rsidRDefault="00951ED3" w:rsidP="00951ED3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="Minion Pro"/>
          <w:color w:val="000000"/>
        </w:rPr>
      </w:pPr>
    </w:p>
    <w:p w14:paraId="7C0889A0" w14:textId="77777777" w:rsidR="00951ED3" w:rsidRPr="009639C4" w:rsidRDefault="00951ED3" w:rsidP="00951ED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cs="Minion Pro"/>
          <w:b/>
          <w:color w:val="000000"/>
        </w:rPr>
      </w:pPr>
      <w:r w:rsidRPr="009639C4">
        <w:rPr>
          <w:rFonts w:cs="Minion Pro"/>
          <w:b/>
          <w:color w:val="000000"/>
        </w:rPr>
        <w:t>EXAMPLE</w:t>
      </w:r>
    </w:p>
    <w:p w14:paraId="6E94C039" w14:textId="77777777" w:rsidR="00951ED3" w:rsidRPr="009639C4" w:rsidRDefault="00951ED3" w:rsidP="00951ED3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="Minion Pro"/>
          <w:color w:val="00000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1287"/>
        <w:gridCol w:w="1305"/>
        <w:gridCol w:w="1296"/>
        <w:gridCol w:w="1305"/>
        <w:gridCol w:w="1287"/>
        <w:gridCol w:w="1332"/>
      </w:tblGrid>
      <w:tr w:rsidR="00951ED3" w:rsidRPr="009639C4" w14:paraId="765C20CB" w14:textId="77777777" w:rsidTr="00951ED3">
        <w:trPr>
          <w:trHeight w:val="60"/>
        </w:trPr>
        <w:tc>
          <w:tcPr>
            <w:tcW w:w="2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F49B6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Item</w:t>
            </w:r>
          </w:p>
        </w:tc>
        <w:tc>
          <w:tcPr>
            <w:tcW w:w="6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A077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aps/>
                <w:color w:val="FFFFFF"/>
              </w:rPr>
              <w:t>Frequency of Rankings</w:t>
            </w:r>
          </w:p>
        </w:tc>
        <w:tc>
          <w:tcPr>
            <w:tcW w:w="1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7A46F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 xml:space="preserve">Total </w:t>
            </w:r>
          </w:p>
        </w:tc>
      </w:tr>
      <w:tr w:rsidR="00951ED3" w:rsidRPr="009639C4" w14:paraId="26E21309" w14:textId="77777777" w:rsidTr="00951ED3">
        <w:trPr>
          <w:trHeight w:val="60"/>
        </w:trPr>
        <w:tc>
          <w:tcPr>
            <w:tcW w:w="2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3104B" w14:textId="77777777" w:rsidR="00951ED3" w:rsidRPr="009639C4" w:rsidRDefault="00951ED3" w:rsidP="00951ED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4F386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1st Choice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F3333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2nd Choice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BE500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3rd Choice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CF0B1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4th Choice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A78E9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5th Choice</w:t>
            </w:r>
          </w:p>
        </w:tc>
        <w:tc>
          <w:tcPr>
            <w:tcW w:w="1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D6ED8" w14:textId="77777777" w:rsidR="00951ED3" w:rsidRPr="009639C4" w:rsidRDefault="00951ED3" w:rsidP="00951ED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51ED3" w:rsidRPr="009639C4" w14:paraId="43091DE7" w14:textId="77777777" w:rsidTr="00951ED3">
        <w:trPr>
          <w:trHeight w:val="60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10D72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1. Respect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DABB4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27 x 5 = 135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0D155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10 x 4 = 40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BABE1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8 x 3 = 24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DB646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6 x 2 = 12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6659C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0 x 1 = 0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4E4C4" w14:textId="77777777" w:rsidR="00951ED3" w:rsidRPr="009639C4" w:rsidRDefault="00951ED3" w:rsidP="00951E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Minion Pro"/>
                <w:color w:val="000000"/>
              </w:rPr>
            </w:pPr>
            <w:r w:rsidRPr="009639C4">
              <w:rPr>
                <w:rFonts w:cs="Minion Pro"/>
                <w:color w:val="000000"/>
              </w:rPr>
              <w:t>211</w:t>
            </w:r>
          </w:p>
        </w:tc>
      </w:tr>
    </w:tbl>
    <w:p w14:paraId="4FCCF392" w14:textId="77777777" w:rsidR="008644E8" w:rsidRPr="009639C4" w:rsidRDefault="00C361BC" w:rsidP="00951ED3">
      <w:pPr>
        <w:spacing w:line="240" w:lineRule="auto"/>
      </w:pPr>
      <w:r w:rsidRPr="009639C4">
        <w:t xml:space="preserve"> </w:t>
      </w:r>
    </w:p>
    <w:sectPr w:rsidR="008644E8" w:rsidRPr="009639C4" w:rsidSect="00C361BC">
      <w:footerReference w:type="default" r:id="rId6"/>
      <w:pgSz w:w="12240" w:h="15840"/>
      <w:pgMar w:top="1080" w:right="1080" w:bottom="144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DEC9C" w14:textId="77777777" w:rsidR="00604F85" w:rsidRDefault="00604F85" w:rsidP="00C361BC">
      <w:pPr>
        <w:spacing w:after="0" w:line="240" w:lineRule="auto"/>
      </w:pPr>
      <w:r>
        <w:separator/>
      </w:r>
    </w:p>
  </w:endnote>
  <w:endnote w:type="continuationSeparator" w:id="0">
    <w:p w14:paraId="6EE0CBEB" w14:textId="77777777" w:rsidR="00604F85" w:rsidRDefault="00604F85" w:rsidP="00C3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Std">
    <w:altName w:val="Avenir Next Demi 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Lumina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92CF0" w14:textId="77777777" w:rsidR="00C361BC" w:rsidRPr="00A70B42" w:rsidRDefault="00A70B42" w:rsidP="00A70B4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933CFD" wp14:editId="61978CE6">
          <wp:simplePos x="0" y="0"/>
          <wp:positionH relativeFrom="column">
            <wp:posOffset>-685800</wp:posOffset>
          </wp:positionH>
          <wp:positionV relativeFrom="paragraph">
            <wp:posOffset>-286385</wp:posOffset>
          </wp:positionV>
          <wp:extent cx="7772400" cy="91449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er 1_Form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75900" w14:textId="77777777" w:rsidR="00604F85" w:rsidRDefault="00604F85" w:rsidP="00C361BC">
      <w:pPr>
        <w:spacing w:after="0" w:line="240" w:lineRule="auto"/>
      </w:pPr>
      <w:r>
        <w:separator/>
      </w:r>
    </w:p>
  </w:footnote>
  <w:footnote w:type="continuationSeparator" w:id="0">
    <w:p w14:paraId="757FF7D0" w14:textId="77777777" w:rsidR="00604F85" w:rsidRDefault="00604F85" w:rsidP="00C36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BC"/>
    <w:rsid w:val="001E5771"/>
    <w:rsid w:val="00412BA4"/>
    <w:rsid w:val="00492244"/>
    <w:rsid w:val="00506497"/>
    <w:rsid w:val="00604F85"/>
    <w:rsid w:val="00677026"/>
    <w:rsid w:val="007F0C8A"/>
    <w:rsid w:val="00853B2B"/>
    <w:rsid w:val="008644E8"/>
    <w:rsid w:val="00937E9A"/>
    <w:rsid w:val="00951ED3"/>
    <w:rsid w:val="009639C4"/>
    <w:rsid w:val="00A70B42"/>
    <w:rsid w:val="00C361BC"/>
    <w:rsid w:val="00E44ED9"/>
    <w:rsid w:val="00EC67FA"/>
    <w:rsid w:val="00FD5F61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C172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2">
    <w:name w:val="Subtitle 2"/>
    <w:basedOn w:val="Normal"/>
    <w:uiPriority w:val="99"/>
    <w:rsid w:val="00C361BC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Std" w:hAnsi="News Gothic Std" w:cs="News Gothic Std"/>
      <w:color w:val="000000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C361BC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36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BC"/>
  </w:style>
  <w:style w:type="paragraph" w:styleId="Footer">
    <w:name w:val="footer"/>
    <w:basedOn w:val="Normal"/>
    <w:link w:val="FooterChar"/>
    <w:uiPriority w:val="99"/>
    <w:unhideWhenUsed/>
    <w:rsid w:val="00C36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1BC"/>
  </w:style>
  <w:style w:type="paragraph" w:styleId="BalloonText">
    <w:name w:val="Balloon Text"/>
    <w:basedOn w:val="Normal"/>
    <w:link w:val="BalloonTextChar"/>
    <w:uiPriority w:val="99"/>
    <w:semiHidden/>
    <w:unhideWhenUsed/>
    <w:rsid w:val="00C3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1BC"/>
    <w:rPr>
      <w:rFonts w:ascii="Tahoma" w:hAnsi="Tahoma" w:cs="Tahoma"/>
      <w:sz w:val="16"/>
      <w:szCs w:val="16"/>
    </w:rPr>
  </w:style>
  <w:style w:type="paragraph" w:customStyle="1" w:styleId="FormTitle">
    <w:name w:val="Form Title"/>
    <w:basedOn w:val="Subtitle"/>
    <w:uiPriority w:val="99"/>
    <w:rsid w:val="00951ED3"/>
    <w:pPr>
      <w:numPr>
        <w:ilvl w:val="0"/>
      </w:numPr>
      <w:autoSpaceDE w:val="0"/>
      <w:autoSpaceDN w:val="0"/>
      <w:adjustRightInd w:val="0"/>
      <w:spacing w:after="0" w:line="288" w:lineRule="auto"/>
      <w:textAlignment w:val="center"/>
    </w:pPr>
    <w:rPr>
      <w:rFonts w:ascii="News Gothic Std" w:eastAsiaTheme="minorHAnsi" w:hAnsi="News Gothic Std" w:cs="News Gothic Std"/>
      <w:b/>
      <w:bCs/>
      <w:i w:val="0"/>
      <w:iCs w:val="0"/>
      <w:color w:val="000000"/>
      <w:spacing w:val="0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E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1E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ParagraphStyle">
    <w:name w:val="[No Paragraph Style]"/>
    <w:rsid w:val="00951ED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BCDesigns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Courtney</dc:creator>
  <cp:lastModifiedBy>Hall, Edwin</cp:lastModifiedBy>
  <cp:revision>2</cp:revision>
  <dcterms:created xsi:type="dcterms:W3CDTF">2018-10-23T15:04:00Z</dcterms:created>
  <dcterms:modified xsi:type="dcterms:W3CDTF">2018-10-23T15:04:00Z</dcterms:modified>
</cp:coreProperties>
</file>