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5FFF" w14:textId="77777777" w:rsidR="00781CE7" w:rsidRPr="002A01F7" w:rsidRDefault="00781CE7" w:rsidP="00781CE7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F1DD6A" wp14:editId="28C7E940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1576070" cy="274320"/>
                <wp:effectExtent l="0" t="5715" r="508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274320"/>
                          <a:chOff x="1440" y="-387"/>
                          <a:chExt cx="2482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387"/>
                            <a:ext cx="2482" cy="432"/>
                          </a:xfrm>
                          <a:custGeom>
                            <a:avLst/>
                            <a:gdLst>
                              <a:gd name="T0" fmla="+- 0 1530 1440"/>
                              <a:gd name="T1" fmla="*/ T0 w 2482"/>
                              <a:gd name="T2" fmla="+- 0 -387 -387"/>
                              <a:gd name="T3" fmla="*/ -387 h 432"/>
                              <a:gd name="T4" fmla="+- 0 1469 1440"/>
                              <a:gd name="T5" fmla="*/ T4 w 2482"/>
                              <a:gd name="T6" fmla="+- 0 -384 -387"/>
                              <a:gd name="T7" fmla="*/ -384 h 432"/>
                              <a:gd name="T8" fmla="+- 0 1440 1440"/>
                              <a:gd name="T9" fmla="*/ T8 w 2482"/>
                              <a:gd name="T10" fmla="+- 0 -312 -387"/>
                              <a:gd name="T11" fmla="*/ -312 h 432"/>
                              <a:gd name="T12" fmla="+- 0 1440 1440"/>
                              <a:gd name="T13" fmla="*/ T12 w 2482"/>
                              <a:gd name="T14" fmla="+- 0 -31 -387"/>
                              <a:gd name="T15" fmla="*/ -31 h 432"/>
                              <a:gd name="T16" fmla="+- 0 1449 1440"/>
                              <a:gd name="T17" fmla="*/ T16 w 2482"/>
                              <a:gd name="T18" fmla="+- 0 32 -387"/>
                              <a:gd name="T19" fmla="*/ 32 h 432"/>
                              <a:gd name="T20" fmla="+- 0 1515 1440"/>
                              <a:gd name="T21" fmla="*/ T20 w 2482"/>
                              <a:gd name="T22" fmla="+- 0 45 -387"/>
                              <a:gd name="T23" fmla="*/ 45 h 432"/>
                              <a:gd name="T24" fmla="+- 0 3832 1440"/>
                              <a:gd name="T25" fmla="*/ T24 w 2482"/>
                              <a:gd name="T26" fmla="+- 0 45 -387"/>
                              <a:gd name="T27" fmla="*/ 45 h 432"/>
                              <a:gd name="T28" fmla="+- 0 3869 1440"/>
                              <a:gd name="T29" fmla="*/ T28 w 2482"/>
                              <a:gd name="T30" fmla="+- 0 44 -387"/>
                              <a:gd name="T31" fmla="*/ 44 h 432"/>
                              <a:gd name="T32" fmla="+- 0 3922 1440"/>
                              <a:gd name="T33" fmla="*/ T32 w 2482"/>
                              <a:gd name="T34" fmla="+- 0 1 -387"/>
                              <a:gd name="T35" fmla="*/ 1 h 432"/>
                              <a:gd name="T36" fmla="+- 0 3922 1440"/>
                              <a:gd name="T37" fmla="*/ T36 w 2482"/>
                              <a:gd name="T38" fmla="+- 0 -31 -387"/>
                              <a:gd name="T39" fmla="*/ -31 h 432"/>
                              <a:gd name="T40" fmla="+- 0 3922 1440"/>
                              <a:gd name="T41" fmla="*/ T40 w 2482"/>
                              <a:gd name="T42" fmla="+- 0 -312 -387"/>
                              <a:gd name="T43" fmla="*/ -312 h 432"/>
                              <a:gd name="T44" fmla="+- 0 3913 1440"/>
                              <a:gd name="T45" fmla="*/ T44 w 2482"/>
                              <a:gd name="T46" fmla="+- 0 -374 -387"/>
                              <a:gd name="T47" fmla="*/ -374 h 432"/>
                              <a:gd name="T48" fmla="+- 0 3847 1440"/>
                              <a:gd name="T49" fmla="*/ T48 w 2482"/>
                              <a:gd name="T50" fmla="+- 0 -387 -387"/>
                              <a:gd name="T51" fmla="*/ -387 h 432"/>
                              <a:gd name="T52" fmla="+- 0 1530 1440"/>
                              <a:gd name="T53" fmla="*/ T52 w 2482"/>
                              <a:gd name="T54" fmla="+- 0 -387 -387"/>
                              <a:gd name="T55" fmla="*/ -3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2" h="432">
                                <a:moveTo>
                                  <a:pt x="90" y="0"/>
                                </a:moveTo>
                                <a:lnTo>
                                  <a:pt x="29" y="3"/>
                                </a:lnTo>
                                <a:lnTo>
                                  <a:pt x="0" y="75"/>
                                </a:lnTo>
                                <a:lnTo>
                                  <a:pt x="0" y="356"/>
                                </a:lnTo>
                                <a:lnTo>
                                  <a:pt x="9" y="419"/>
                                </a:lnTo>
                                <a:lnTo>
                                  <a:pt x="75" y="432"/>
                                </a:lnTo>
                                <a:lnTo>
                                  <a:pt x="2392" y="432"/>
                                </a:lnTo>
                                <a:lnTo>
                                  <a:pt x="2429" y="431"/>
                                </a:lnTo>
                                <a:lnTo>
                                  <a:pt x="2482" y="388"/>
                                </a:lnTo>
                                <a:lnTo>
                                  <a:pt x="2482" y="356"/>
                                </a:lnTo>
                                <a:lnTo>
                                  <a:pt x="2482" y="75"/>
                                </a:lnTo>
                                <a:lnTo>
                                  <a:pt x="2473" y="13"/>
                                </a:lnTo>
                                <a:lnTo>
                                  <a:pt x="2407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3D07E" id="Group 1" o:spid="_x0000_s1026" style="position:absolute;margin-left:45pt;margin-top:-2.55pt;width:124.1pt;height:21.6pt;z-index:-251657216;mso-position-horizontal-relative:page" coordorigin="1440,-387" coordsize="24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">
                <v:shape id="Freeform 3" o:spid="_x0000_s1027" style="position:absolute;left:1440;top:-387;width:2482;height:432;visibility:visible;mso-wrap-style:square;v-text-anchor:top" coordsize="24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" path="m90,l29,3,,75,,356r9,63l75,432r2317,l2429,431r53,-43l2482,356r,-281l2473,13,2407,,90,e" fillcolor="#231f20" stroked="f">
                  <v:path arrowok="t" o:connecttype="custom" o:connectlocs="90,-387;29,-384;0,-312;0,-31;9,32;75,45;2392,45;2429,44;2482,1;2482,-31;2482,-312;2473,-374;2407,-387;90,-387" o:connectangles="0,0,0,0,0,0,0,0,0,0,0,0,0,0"/>
                </v:shape>
                <w10:wrap anchorx="page"/>
              </v:group>
            </w:pict>
          </mc:Fallback>
        </mc:AlternateContent>
      </w:r>
      <w:r w:rsidRPr="002A01F7">
        <w:rPr>
          <w:rFonts w:ascii="Arial" w:eastAsia="Arial" w:hAnsi="Arial" w:cs="Arial"/>
          <w:color w:val="FFFFFF"/>
          <w:sz w:val="28"/>
          <w:szCs w:val="28"/>
        </w:rPr>
        <w:t>EXAMPLE</w:t>
      </w:r>
    </w:p>
    <w:p w14:paraId="04FE6FBD" w14:textId="77777777" w:rsidR="00781CE7" w:rsidRPr="002A01F7" w:rsidRDefault="00781CE7" w:rsidP="00781CE7">
      <w:pPr>
        <w:spacing w:after="0" w:line="240" w:lineRule="auto"/>
        <w:rPr>
          <w:sz w:val="20"/>
          <w:szCs w:val="20"/>
        </w:rPr>
      </w:pPr>
    </w:p>
    <w:p w14:paraId="256A1BD2" w14:textId="54AD5471" w:rsidR="00781CE7" w:rsidRPr="00080932" w:rsidRDefault="00080932" w:rsidP="00080932">
      <w:pPr>
        <w:spacing w:after="0" w:line="240" w:lineRule="auto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  <w:r w:rsidRPr="00080932">
        <w:rPr>
          <w:rFonts w:ascii="Arial" w:eastAsia="Arial" w:hAnsi="Arial" w:cs="Arial"/>
          <w:b/>
          <w:color w:val="231F20"/>
          <w:sz w:val="28"/>
          <w:szCs w:val="28"/>
        </w:rPr>
        <w:t>Missouri Middle School 2017-18 Teaching Schedule</w:t>
      </w:r>
    </w:p>
    <w:p w14:paraId="188D561C" w14:textId="77777777" w:rsidR="00080932" w:rsidRPr="002A01F7" w:rsidRDefault="00080932" w:rsidP="00080932">
      <w:pPr>
        <w:spacing w:after="0" w:line="240" w:lineRule="auto"/>
        <w:jc w:val="center"/>
        <w:rPr>
          <w:sz w:val="15"/>
          <w:szCs w:val="1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7685"/>
      </w:tblGrid>
      <w:tr w:rsidR="00080932" w:rsidRPr="008E2F4C" w14:paraId="3FA57767" w14:textId="77777777" w:rsidTr="00397C2A">
        <w:trPr>
          <w:trHeight w:hRule="exact" w:val="32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75C8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231F20"/>
              </w:rPr>
              <w:t>Date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564B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231F20"/>
              </w:rPr>
              <w:t>Lesson (Taught during Home Room unless otherwise indicated)</w:t>
            </w:r>
          </w:p>
        </w:tc>
      </w:tr>
      <w:tr w:rsidR="00080932" w:rsidRPr="008E2F4C" w14:paraId="5B84D88C" w14:textId="77777777" w:rsidTr="00080932">
        <w:trPr>
          <w:trHeight w:hRule="exact" w:val="2035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289CD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8/18</w:t>
            </w:r>
          </w:p>
          <w:p w14:paraId="12CD6015" w14:textId="77777777" w:rsidR="00080932" w:rsidRPr="008E2F4C" w:rsidRDefault="00080932" w:rsidP="00397C2A">
            <w:pPr>
              <w:spacing w:after="0" w:line="240" w:lineRule="auto"/>
              <w:rPr>
                <w:sz w:val="20"/>
                <w:szCs w:val="20"/>
              </w:rPr>
            </w:pPr>
          </w:p>
          <w:p w14:paraId="6BEBBA9A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8/19</w:t>
            </w:r>
          </w:p>
          <w:p w14:paraId="4D628FE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8/19</w:t>
            </w:r>
          </w:p>
          <w:p w14:paraId="59371809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8/20</w:t>
            </w:r>
          </w:p>
          <w:p w14:paraId="31A1F4ED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8/21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DF1E7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Respect, Responsible, Ready at Genius Middle School</w:t>
            </w:r>
          </w:p>
          <w:p w14:paraId="3C760189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Assembly at end of day to encourage staff &amp; students to be respectful, responsible, &amp; ready.</w:t>
            </w:r>
          </w:p>
          <w:p w14:paraId="1625BDB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Store jackets/coats, backpacks, and electronic devices in locker &amp; Arrive on Time</w:t>
            </w:r>
          </w:p>
          <w:p w14:paraId="40EBB9E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Honor dress code</w:t>
            </w:r>
          </w:p>
          <w:p w14:paraId="2E476AAC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Positive Language with peers and adults - Appropriate volume when talking</w:t>
            </w:r>
          </w:p>
          <w:p w14:paraId="04D41238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Have materials you need for class</w:t>
            </w:r>
          </w:p>
          <w:p w14:paraId="56CB97A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Assembly end of day to celebrate first week’s work. Send Matrix home via e-mail and flyers</w:t>
            </w:r>
          </w:p>
        </w:tc>
      </w:tr>
      <w:tr w:rsidR="00080932" w:rsidRPr="008E2F4C" w14:paraId="311F1D14" w14:textId="77777777" w:rsidTr="00080932">
        <w:trPr>
          <w:trHeight w:hRule="exact" w:val="1459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463A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8/25</w:t>
            </w:r>
          </w:p>
          <w:p w14:paraId="161ED92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8/26</w:t>
            </w:r>
          </w:p>
          <w:p w14:paraId="387C7EF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8/27</w:t>
            </w:r>
          </w:p>
          <w:p w14:paraId="1B1F712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8/28</w:t>
            </w:r>
          </w:p>
          <w:p w14:paraId="204460C0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8/29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0641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Week 1 Lessons</w:t>
            </w:r>
          </w:p>
          <w:p w14:paraId="134CA4F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Actively listen</w:t>
            </w:r>
          </w:p>
          <w:p w14:paraId="7E6267A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Use restrooms and water fountains for intended purposes</w:t>
            </w:r>
          </w:p>
          <w:p w14:paraId="202E9702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Keep all areas of the building free of debris</w:t>
            </w:r>
          </w:p>
          <w:p w14:paraId="3663E398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Assembly end of day to celebrate good work and discuss establishing goals for September.</w:t>
            </w:r>
          </w:p>
        </w:tc>
      </w:tr>
      <w:tr w:rsidR="00080932" w:rsidRPr="008E2F4C" w14:paraId="7BEA697A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B607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9-2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03A53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Follow directions</w:t>
            </w:r>
            <w:bookmarkStart w:id="0" w:name="_GoBack"/>
            <w:bookmarkEnd w:id="0"/>
          </w:p>
        </w:tc>
      </w:tr>
      <w:tr w:rsidR="00080932" w:rsidRPr="008E2F4C" w14:paraId="53EB25E5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D59BD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9-8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8A19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Positive language with peers and adults</w:t>
            </w:r>
          </w:p>
        </w:tc>
      </w:tr>
      <w:tr w:rsidR="00080932" w:rsidRPr="008E2F4C" w14:paraId="4054EA68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9A372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9-15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043C7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Respond Positively when spoken to – Respectful Disagreement</w:t>
            </w:r>
          </w:p>
        </w:tc>
      </w:tr>
      <w:tr w:rsidR="00080932" w:rsidRPr="008E2F4C" w14:paraId="6EEF7859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16BB4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9-22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D9CA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Post only approved art</w:t>
            </w:r>
          </w:p>
        </w:tc>
      </w:tr>
      <w:tr w:rsidR="00080932" w:rsidRPr="008E2F4C" w14:paraId="128DEEBE" w14:textId="77777777" w:rsidTr="00397C2A">
        <w:trPr>
          <w:trHeight w:hRule="exact" w:val="545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8EBD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9-29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C542C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Have materials you need for next class</w:t>
            </w:r>
          </w:p>
          <w:p w14:paraId="7325F752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Assembly end of day to celebrate good work and discuss establishing goals for October</w:t>
            </w:r>
          </w:p>
        </w:tc>
      </w:tr>
      <w:tr w:rsidR="00080932" w:rsidRPr="008E2F4C" w14:paraId="35378C1F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C9C8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October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CE48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2728B924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757E2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November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3372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6CDF154B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3589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December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99F3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1800F7F5" w14:textId="77777777" w:rsidTr="00080932">
        <w:trPr>
          <w:trHeight w:hRule="exact" w:val="829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0BD2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January 5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66CF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Booster</w:t>
            </w:r>
          </w:p>
          <w:p w14:paraId="0EAE5496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Review Respect, Responsible, Ready in </w:t>
            </w:r>
            <w:proofErr w:type="spellStart"/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Nonclassroom</w:t>
            </w:r>
            <w:proofErr w:type="spellEnd"/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Settings</w:t>
            </w:r>
          </w:p>
          <w:p w14:paraId="50EFBBB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classroom rules and routines</w:t>
            </w:r>
          </w:p>
        </w:tc>
      </w:tr>
      <w:tr w:rsidR="00080932" w:rsidRPr="008E2F4C" w14:paraId="7D4CC048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52660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January 12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E2FC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4E197EE6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9912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February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3517A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73A01366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625A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March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E76CB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39033B7D" w14:textId="77777777" w:rsidTr="00080932">
        <w:trPr>
          <w:trHeight w:hRule="exact" w:val="847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51F19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 Spring Break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6E36A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Booster</w:t>
            </w:r>
          </w:p>
          <w:p w14:paraId="485F3179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Review Respect, Responsible, Ready in </w:t>
            </w:r>
            <w:proofErr w:type="spellStart"/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Nonclassroom</w:t>
            </w:r>
            <w:proofErr w:type="spellEnd"/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Settings</w:t>
            </w:r>
          </w:p>
          <w:p w14:paraId="06F9D23E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classroom rules and routines</w:t>
            </w:r>
          </w:p>
        </w:tc>
      </w:tr>
      <w:tr w:rsidR="00080932" w:rsidRPr="008E2F4C" w14:paraId="34B551BD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DEF45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Before State Tests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10122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Responsible – Do your best work</w:t>
            </w:r>
          </w:p>
        </w:tc>
      </w:tr>
      <w:tr w:rsidR="00080932" w:rsidRPr="008E2F4C" w14:paraId="051BB675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D9814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April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FF7A1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  <w:tr w:rsidR="00080932" w:rsidRPr="008E2F4C" w14:paraId="2B161949" w14:textId="77777777" w:rsidTr="00397C2A">
        <w:trPr>
          <w:trHeight w:hRule="exact" w:val="450"/>
        </w:trPr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34740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May</w:t>
            </w:r>
          </w:p>
        </w:tc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12430" w14:textId="77777777" w:rsidR="00080932" w:rsidRPr="008E2F4C" w:rsidRDefault="00080932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Lessons from data review and Solution Plan</w:t>
            </w:r>
          </w:p>
        </w:tc>
      </w:tr>
    </w:tbl>
    <w:p w14:paraId="52E0FA5F" w14:textId="77777777" w:rsidR="0033661F" w:rsidRDefault="0033661F"/>
    <w:sectPr w:rsidR="0033661F" w:rsidSect="00080932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4D91" w14:textId="77777777" w:rsidR="00BB3F73" w:rsidRDefault="00BB3F73" w:rsidP="00781CE7">
      <w:pPr>
        <w:spacing w:after="0" w:line="240" w:lineRule="auto"/>
      </w:pPr>
      <w:r>
        <w:separator/>
      </w:r>
    </w:p>
  </w:endnote>
  <w:endnote w:type="continuationSeparator" w:id="0">
    <w:p w14:paraId="598D0284" w14:textId="77777777" w:rsidR="00BB3F73" w:rsidRDefault="00BB3F73" w:rsidP="0078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42DA" w14:textId="77777777" w:rsidR="00781CE7" w:rsidRDefault="003B1B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52EC5F" wp14:editId="3742ED0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EA68" w14:textId="77777777" w:rsidR="003B1B5B" w:rsidRPr="00D4429D" w:rsidRDefault="003B1B5B" w:rsidP="003B1B5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96F" w14:textId="70DDBA6A" w:rsidR="003B1B5B" w:rsidRPr="00D4429D" w:rsidRDefault="00C74754" w:rsidP="003B1B5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2EC5F" id="Group 3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QIDWRSAFAACA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4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D8BEA68" w14:textId="77777777" w:rsidR="003B1B5B" w:rsidRPr="00D4429D" w:rsidRDefault="003B1B5B" w:rsidP="003B1B5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3B65996F" w14:textId="70DDBA6A" w:rsidR="003B1B5B" w:rsidRPr="00D4429D" w:rsidRDefault="00C74754" w:rsidP="003B1B5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948C" w14:textId="77777777" w:rsidR="00BB3F73" w:rsidRDefault="00BB3F73" w:rsidP="00781CE7">
      <w:pPr>
        <w:spacing w:after="0" w:line="240" w:lineRule="auto"/>
      </w:pPr>
      <w:r>
        <w:separator/>
      </w:r>
    </w:p>
  </w:footnote>
  <w:footnote w:type="continuationSeparator" w:id="0">
    <w:p w14:paraId="4D564AA6" w14:textId="77777777" w:rsidR="00BB3F73" w:rsidRDefault="00BB3F73" w:rsidP="00781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7"/>
    <w:rsid w:val="00055522"/>
    <w:rsid w:val="00080932"/>
    <w:rsid w:val="0033661F"/>
    <w:rsid w:val="003B1B5B"/>
    <w:rsid w:val="00781CE7"/>
    <w:rsid w:val="00B23157"/>
    <w:rsid w:val="00B82A5A"/>
    <w:rsid w:val="00BB3F73"/>
    <w:rsid w:val="00C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66D91"/>
  <w15:chartTrackingRefBased/>
  <w15:docId w15:val="{54606E55-BB4E-433D-A4F8-E3B73C0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E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E7"/>
  </w:style>
  <w:style w:type="paragraph" w:styleId="Footer">
    <w:name w:val="footer"/>
    <w:basedOn w:val="Normal"/>
    <w:link w:val="FooterChar"/>
    <w:uiPriority w:val="99"/>
    <w:unhideWhenUsed/>
    <w:rsid w:val="0078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E7"/>
  </w:style>
  <w:style w:type="paragraph" w:styleId="ListParagraph">
    <w:name w:val="List Paragraph"/>
    <w:basedOn w:val="Normal"/>
    <w:uiPriority w:val="34"/>
    <w:qFormat/>
    <w:rsid w:val="0008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2016-06-03T18:00:00Z</dcterms:created>
  <dcterms:modified xsi:type="dcterms:W3CDTF">2018-04-13T20:23:00Z</dcterms:modified>
</cp:coreProperties>
</file>